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0" w:type="dxa"/>
        <w:tblLayout w:type="fixed"/>
        <w:tblLook w:val="0000" w:firstRow="0" w:lastRow="0" w:firstColumn="0" w:lastColumn="0" w:noHBand="0" w:noVBand="0"/>
      </w:tblPr>
      <w:tblGrid>
        <w:gridCol w:w="4078"/>
        <w:gridCol w:w="5622"/>
      </w:tblGrid>
      <w:tr w:rsidR="0076215E" w:rsidRPr="003957D4" w14:paraId="45B438ED" w14:textId="77777777" w:rsidTr="001755C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078" w:type="dxa"/>
          </w:tcPr>
          <w:p w14:paraId="51E9434F" w14:textId="77777777" w:rsidR="0076215E" w:rsidRDefault="0076215E" w:rsidP="001755CB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C5176F">
              <w:rPr>
                <w:b/>
                <w:sz w:val="24"/>
                <w:szCs w:val="24"/>
                <w:lang w:val="nl-NL"/>
              </w:rPr>
              <w:t>Đơn vị :................................</w:t>
            </w:r>
          </w:p>
          <w:p w14:paraId="7CC81C24" w14:textId="77777777" w:rsidR="0076215E" w:rsidRPr="00C5176F" w:rsidRDefault="0076215E" w:rsidP="001755CB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C5176F">
              <w:rPr>
                <w:b/>
                <w:sz w:val="24"/>
                <w:szCs w:val="24"/>
                <w:lang w:val="nl-NL"/>
              </w:rPr>
              <w:t>Mã QHNS: ..........................</w:t>
            </w:r>
          </w:p>
        </w:tc>
        <w:tc>
          <w:tcPr>
            <w:tcW w:w="5622" w:type="dxa"/>
          </w:tcPr>
          <w:p w14:paraId="23EC873E" w14:textId="77777777" w:rsidR="0076215E" w:rsidRPr="003957D4" w:rsidRDefault="0076215E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Mẫu số C55 – HD</w:t>
            </w:r>
          </w:p>
          <w:p w14:paraId="440D1A3C" w14:textId="77777777" w:rsidR="0076215E" w:rsidRPr="003957D4" w:rsidRDefault="0076215E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</w:tr>
      <w:tr w:rsidR="0076215E" w:rsidRPr="003957D4" w14:paraId="02192692" w14:textId="77777777" w:rsidTr="001755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78" w:type="dxa"/>
          </w:tcPr>
          <w:p w14:paraId="2DF8C0BA" w14:textId="77777777" w:rsidR="0076215E" w:rsidRDefault="0076215E" w:rsidP="001755CB"/>
        </w:tc>
        <w:tc>
          <w:tcPr>
            <w:tcW w:w="5622" w:type="dxa"/>
          </w:tcPr>
          <w:p w14:paraId="3B06773D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14:paraId="19E9667D" w14:textId="77777777" w:rsidR="0076215E" w:rsidRPr="003957D4" w:rsidRDefault="0076215E" w:rsidP="0076215E">
      <w:pPr>
        <w:rPr>
          <w:sz w:val="24"/>
          <w:szCs w:val="24"/>
          <w:lang w:val="nl-NL"/>
        </w:rPr>
      </w:pPr>
    </w:p>
    <w:p w14:paraId="2A0D8CC6" w14:textId="77777777" w:rsidR="0076215E" w:rsidRPr="003957D4" w:rsidRDefault="0076215E" w:rsidP="0076215E">
      <w:pPr>
        <w:jc w:val="center"/>
        <w:rPr>
          <w:b/>
          <w:sz w:val="24"/>
          <w:szCs w:val="24"/>
          <w:lang w:val="nl-NL"/>
        </w:rPr>
      </w:pPr>
      <w:r w:rsidRPr="003957D4">
        <w:rPr>
          <w:b/>
          <w:sz w:val="24"/>
          <w:szCs w:val="24"/>
          <w:lang w:val="nl-NL"/>
        </w:rPr>
        <w:t>BẢNG TÍNH HAO MÒN TSCĐ</w:t>
      </w:r>
    </w:p>
    <w:p w14:paraId="64DE5DB8" w14:textId="77777777" w:rsidR="0076215E" w:rsidRPr="003957D4" w:rsidRDefault="0076215E" w:rsidP="0076215E">
      <w:pPr>
        <w:jc w:val="center"/>
        <w:rPr>
          <w:b/>
          <w:sz w:val="24"/>
          <w:szCs w:val="24"/>
          <w:lang w:val="nl-NL"/>
        </w:rPr>
      </w:pPr>
      <w:r w:rsidRPr="003957D4">
        <w:rPr>
          <w:b/>
          <w:sz w:val="24"/>
          <w:szCs w:val="24"/>
          <w:lang w:val="nl-NL"/>
        </w:rPr>
        <w:t>Năm..........</w:t>
      </w:r>
    </w:p>
    <w:p w14:paraId="41BE5B39" w14:textId="77777777" w:rsidR="0076215E" w:rsidRPr="003957D4" w:rsidRDefault="0076215E" w:rsidP="0076215E">
      <w:pPr>
        <w:jc w:val="center"/>
        <w:rPr>
          <w:b/>
          <w:sz w:val="24"/>
          <w:szCs w:val="24"/>
          <w:lang w:val="nl-NL"/>
        </w:rPr>
      </w:pPr>
    </w:p>
    <w:p w14:paraId="3EBE6B74" w14:textId="77777777" w:rsidR="0076215E" w:rsidRPr="003957D4" w:rsidRDefault="0076215E" w:rsidP="0076215E">
      <w:pPr>
        <w:jc w:val="right"/>
        <w:rPr>
          <w:b/>
          <w:sz w:val="24"/>
          <w:szCs w:val="24"/>
          <w:lang w:val="nl-N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52"/>
        <w:gridCol w:w="2524"/>
        <w:gridCol w:w="1928"/>
        <w:gridCol w:w="1239"/>
        <w:gridCol w:w="2657"/>
      </w:tblGrid>
      <w:tr w:rsidR="0076215E" w:rsidRPr="003957D4" w14:paraId="6DCA9D4E" w14:textId="77777777" w:rsidTr="001755CB">
        <w:trPr>
          <w:cantSplit/>
          <w:trHeight w:val="826"/>
          <w:jc w:val="center"/>
        </w:trPr>
        <w:tc>
          <w:tcPr>
            <w:tcW w:w="661" w:type="dxa"/>
            <w:tcBorders>
              <w:bottom w:val="single" w:sz="8" w:space="0" w:color="auto"/>
            </w:tcBorders>
            <w:vAlign w:val="center"/>
          </w:tcPr>
          <w:p w14:paraId="2A2D2180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Số</w:t>
            </w:r>
          </w:p>
          <w:p w14:paraId="206AF59B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TT</w:t>
            </w:r>
          </w:p>
        </w:tc>
        <w:tc>
          <w:tcPr>
            <w:tcW w:w="2611" w:type="dxa"/>
            <w:tcBorders>
              <w:bottom w:val="single" w:sz="8" w:space="0" w:color="auto"/>
            </w:tcBorders>
            <w:vAlign w:val="center"/>
          </w:tcPr>
          <w:p w14:paraId="425D0770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Loại TSCĐ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14:paraId="05F31C26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Nguyên giá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vAlign w:val="center"/>
          </w:tcPr>
          <w:p w14:paraId="5A8B83B8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Tỷ lệ</w:t>
            </w:r>
          </w:p>
          <w:p w14:paraId="3549003D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hao mòn</w:t>
            </w:r>
          </w:p>
        </w:tc>
        <w:tc>
          <w:tcPr>
            <w:tcW w:w="2767" w:type="dxa"/>
            <w:tcBorders>
              <w:bottom w:val="single" w:sz="8" w:space="0" w:color="auto"/>
            </w:tcBorders>
            <w:vAlign w:val="center"/>
          </w:tcPr>
          <w:p w14:paraId="4C9AE832" w14:textId="77777777" w:rsidR="0076215E" w:rsidRPr="003957D4" w:rsidRDefault="0076215E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Số hao mòn tính vào.....</w:t>
            </w:r>
          </w:p>
        </w:tc>
      </w:tr>
      <w:tr w:rsidR="0076215E" w:rsidRPr="003957D4" w14:paraId="31792186" w14:textId="77777777" w:rsidTr="001755CB">
        <w:trPr>
          <w:trHeight w:val="264"/>
          <w:jc w:val="center"/>
        </w:trPr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019CB2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26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E506C0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409C10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AFE103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27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5809B5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3</w:t>
            </w:r>
          </w:p>
        </w:tc>
      </w:tr>
      <w:tr w:rsidR="0076215E" w:rsidRPr="003957D4" w14:paraId="1D0A692A" w14:textId="77777777" w:rsidTr="001755CB">
        <w:trPr>
          <w:trHeight w:val="279"/>
          <w:jc w:val="center"/>
        </w:trPr>
        <w:tc>
          <w:tcPr>
            <w:tcW w:w="661" w:type="dxa"/>
            <w:tcBorders>
              <w:top w:val="single" w:sz="8" w:space="0" w:color="auto"/>
            </w:tcBorders>
            <w:vAlign w:val="center"/>
          </w:tcPr>
          <w:p w14:paraId="0F07D113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2611" w:type="dxa"/>
            <w:tcBorders>
              <w:top w:val="single" w:sz="8" w:space="0" w:color="auto"/>
            </w:tcBorders>
            <w:vAlign w:val="center"/>
          </w:tcPr>
          <w:p w14:paraId="39EC6CA4" w14:textId="77777777" w:rsidR="0076215E" w:rsidRPr="003957D4" w:rsidRDefault="0076215E" w:rsidP="001755CB">
            <w:pPr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Nhà cửa</w:t>
            </w:r>
            <w:r>
              <w:rPr>
                <w:sz w:val="24"/>
                <w:szCs w:val="24"/>
                <w:lang w:val="nl-NL"/>
              </w:rPr>
              <w:t>, vật kiến trúc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3E10A5E5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74" w:type="dxa"/>
            <w:tcBorders>
              <w:top w:val="single" w:sz="8" w:space="0" w:color="auto"/>
            </w:tcBorders>
            <w:vAlign w:val="center"/>
          </w:tcPr>
          <w:p w14:paraId="1FB925A0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767" w:type="dxa"/>
            <w:tcBorders>
              <w:top w:val="single" w:sz="8" w:space="0" w:color="auto"/>
            </w:tcBorders>
            <w:vAlign w:val="center"/>
          </w:tcPr>
          <w:p w14:paraId="1CE52007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76215E" w:rsidRPr="003957D4" w14:paraId="7659EB72" w14:textId="77777777" w:rsidTr="001755CB">
        <w:trPr>
          <w:trHeight w:val="264"/>
          <w:jc w:val="center"/>
        </w:trPr>
        <w:tc>
          <w:tcPr>
            <w:tcW w:w="661" w:type="dxa"/>
            <w:vAlign w:val="center"/>
          </w:tcPr>
          <w:p w14:paraId="337121B6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2611" w:type="dxa"/>
            <w:vAlign w:val="center"/>
          </w:tcPr>
          <w:p w14:paraId="16271877" w14:textId="77777777" w:rsidR="0076215E" w:rsidRPr="003957D4" w:rsidRDefault="0076215E" w:rsidP="001755C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Phương tiện vận tải</w:t>
            </w:r>
          </w:p>
        </w:tc>
        <w:tc>
          <w:tcPr>
            <w:tcW w:w="1984" w:type="dxa"/>
            <w:vAlign w:val="center"/>
          </w:tcPr>
          <w:p w14:paraId="74E23C6F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74" w:type="dxa"/>
            <w:vAlign w:val="center"/>
          </w:tcPr>
          <w:p w14:paraId="263558CD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767" w:type="dxa"/>
            <w:vAlign w:val="center"/>
          </w:tcPr>
          <w:p w14:paraId="679C684B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76215E" w:rsidRPr="003957D4" w14:paraId="0C96B274" w14:textId="77777777" w:rsidTr="001755CB">
        <w:trPr>
          <w:trHeight w:val="279"/>
          <w:jc w:val="center"/>
        </w:trPr>
        <w:tc>
          <w:tcPr>
            <w:tcW w:w="661" w:type="dxa"/>
            <w:vAlign w:val="center"/>
          </w:tcPr>
          <w:p w14:paraId="72AA6B53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2611" w:type="dxa"/>
            <w:vAlign w:val="center"/>
          </w:tcPr>
          <w:p w14:paraId="0EE4332F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..............</w:t>
            </w:r>
          </w:p>
        </w:tc>
        <w:tc>
          <w:tcPr>
            <w:tcW w:w="1984" w:type="dxa"/>
            <w:vAlign w:val="center"/>
          </w:tcPr>
          <w:p w14:paraId="638C586E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74" w:type="dxa"/>
            <w:vAlign w:val="center"/>
          </w:tcPr>
          <w:p w14:paraId="1A29634F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767" w:type="dxa"/>
            <w:vAlign w:val="center"/>
          </w:tcPr>
          <w:p w14:paraId="40D37E07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76215E" w:rsidRPr="003957D4" w14:paraId="6B144A53" w14:textId="77777777" w:rsidTr="001755CB">
        <w:trPr>
          <w:trHeight w:val="264"/>
          <w:jc w:val="center"/>
        </w:trPr>
        <w:tc>
          <w:tcPr>
            <w:tcW w:w="661" w:type="dxa"/>
            <w:tcBorders>
              <w:bottom w:val="single" w:sz="8" w:space="0" w:color="auto"/>
            </w:tcBorders>
            <w:vAlign w:val="center"/>
          </w:tcPr>
          <w:p w14:paraId="0C48D2CD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vAlign w:val="center"/>
          </w:tcPr>
          <w:p w14:paraId="60CBC0F6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14:paraId="03B689F1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vAlign w:val="center"/>
          </w:tcPr>
          <w:p w14:paraId="0CD69D99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767" w:type="dxa"/>
            <w:tcBorders>
              <w:bottom w:val="single" w:sz="8" w:space="0" w:color="auto"/>
            </w:tcBorders>
            <w:vAlign w:val="center"/>
          </w:tcPr>
          <w:p w14:paraId="2068AF28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76215E" w:rsidRPr="003957D4" w14:paraId="344B87C7" w14:textId="77777777" w:rsidTr="001755CB">
        <w:trPr>
          <w:trHeight w:val="279"/>
          <w:jc w:val="center"/>
        </w:trPr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744638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6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B693C1" w14:textId="77777777" w:rsidR="0076215E" w:rsidRPr="003957D4" w:rsidRDefault="0076215E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4F42E8" w14:textId="77777777" w:rsidR="0076215E" w:rsidRPr="003957D4" w:rsidRDefault="0076215E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C6986B" w14:textId="77777777" w:rsidR="0076215E" w:rsidRPr="003957D4" w:rsidRDefault="0076215E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27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D22E6A" w14:textId="77777777" w:rsidR="0076215E" w:rsidRPr="003957D4" w:rsidRDefault="0076215E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14:paraId="50A4AD04" w14:textId="77777777" w:rsidR="0076215E" w:rsidRPr="003957D4" w:rsidRDefault="0076215E" w:rsidP="0076215E">
      <w:pPr>
        <w:rPr>
          <w:sz w:val="24"/>
          <w:szCs w:val="24"/>
          <w:lang w:val="nl-NL"/>
        </w:rPr>
      </w:pPr>
    </w:p>
    <w:p w14:paraId="588E567B" w14:textId="77777777" w:rsidR="0076215E" w:rsidRPr="003957D4" w:rsidRDefault="0076215E" w:rsidP="0076215E">
      <w:pPr>
        <w:rPr>
          <w:i/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  <w:t xml:space="preserve">   </w:t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i/>
          <w:sz w:val="24"/>
          <w:szCs w:val="24"/>
          <w:lang w:val="nl-NL"/>
        </w:rPr>
        <w:t>Ngày .... tháng....năm....</w:t>
      </w:r>
    </w:p>
    <w:tbl>
      <w:tblPr>
        <w:tblW w:w="9409" w:type="dxa"/>
        <w:tblLayout w:type="fixed"/>
        <w:tblLook w:val="0000" w:firstRow="0" w:lastRow="0" w:firstColumn="0" w:lastColumn="0" w:noHBand="0" w:noVBand="0"/>
      </w:tblPr>
      <w:tblGrid>
        <w:gridCol w:w="3392"/>
        <w:gridCol w:w="2434"/>
        <w:gridCol w:w="3583"/>
      </w:tblGrid>
      <w:tr w:rsidR="0076215E" w:rsidRPr="003957D4" w14:paraId="69852F1C" w14:textId="77777777" w:rsidTr="001755C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392" w:type="dxa"/>
          </w:tcPr>
          <w:p w14:paraId="67989954" w14:textId="77777777" w:rsidR="0076215E" w:rsidRPr="003957D4" w:rsidRDefault="0076215E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Kế toán trưởng</w:t>
            </w:r>
          </w:p>
        </w:tc>
        <w:tc>
          <w:tcPr>
            <w:tcW w:w="2434" w:type="dxa"/>
          </w:tcPr>
          <w:p w14:paraId="643F13E4" w14:textId="77777777" w:rsidR="0076215E" w:rsidRPr="003957D4" w:rsidRDefault="0076215E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3583" w:type="dxa"/>
          </w:tcPr>
          <w:p w14:paraId="62EAECA4" w14:textId="77777777" w:rsidR="0076215E" w:rsidRPr="003957D4" w:rsidRDefault="0076215E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Người lập</w:t>
            </w:r>
          </w:p>
        </w:tc>
      </w:tr>
      <w:tr w:rsidR="0076215E" w:rsidRPr="003957D4" w14:paraId="3C551C19" w14:textId="77777777" w:rsidTr="001755C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92" w:type="dxa"/>
          </w:tcPr>
          <w:p w14:paraId="356D35B7" w14:textId="77777777" w:rsidR="0076215E" w:rsidRPr="003957D4" w:rsidRDefault="0076215E" w:rsidP="001755CB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2434" w:type="dxa"/>
          </w:tcPr>
          <w:p w14:paraId="39B28094" w14:textId="77777777" w:rsidR="0076215E" w:rsidRPr="003957D4" w:rsidRDefault="0076215E" w:rsidP="001755CB">
            <w:pPr>
              <w:jc w:val="center"/>
              <w:rPr>
                <w:i/>
                <w:sz w:val="24"/>
                <w:szCs w:val="24"/>
                <w:lang w:val="nl-NL"/>
              </w:rPr>
            </w:pPr>
          </w:p>
        </w:tc>
        <w:tc>
          <w:tcPr>
            <w:tcW w:w="3583" w:type="dxa"/>
          </w:tcPr>
          <w:p w14:paraId="0FFB721A" w14:textId="77777777" w:rsidR="0076215E" w:rsidRPr="003957D4" w:rsidRDefault="0076215E" w:rsidP="001755CB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</w:tr>
    </w:tbl>
    <w:p w14:paraId="2823BDF4" w14:textId="77777777" w:rsidR="0076215E" w:rsidRPr="003957D4" w:rsidRDefault="0076215E" w:rsidP="0076215E">
      <w:pPr>
        <w:rPr>
          <w:sz w:val="24"/>
          <w:szCs w:val="24"/>
          <w:lang w:val="nl-NL"/>
        </w:rPr>
      </w:pPr>
    </w:p>
    <w:p w14:paraId="7E3B0F6E" w14:textId="77777777" w:rsidR="0076215E" w:rsidRPr="003957D4" w:rsidRDefault="0076215E" w:rsidP="0076215E">
      <w:pPr>
        <w:rPr>
          <w:sz w:val="24"/>
          <w:szCs w:val="24"/>
          <w:lang w:val="nl-NL"/>
        </w:rPr>
      </w:pPr>
    </w:p>
    <w:p w14:paraId="3ACBEE57" w14:textId="77777777" w:rsidR="0076215E" w:rsidRPr="003957D4" w:rsidRDefault="0076215E" w:rsidP="0076215E">
      <w:pPr>
        <w:rPr>
          <w:sz w:val="24"/>
          <w:szCs w:val="24"/>
          <w:lang w:val="nl-NL"/>
        </w:rPr>
      </w:pPr>
    </w:p>
    <w:p w14:paraId="3C83515A" w14:textId="77777777" w:rsidR="0076215E" w:rsidRPr="003957D4" w:rsidRDefault="0076215E" w:rsidP="0076215E">
      <w:pPr>
        <w:rPr>
          <w:sz w:val="24"/>
          <w:szCs w:val="24"/>
          <w:lang w:val="nl-NL"/>
        </w:rPr>
      </w:pPr>
    </w:p>
    <w:p w14:paraId="14D4CA0E" w14:textId="77777777" w:rsidR="005E3F66" w:rsidRDefault="005E3F66">
      <w:bookmarkStart w:id="0" w:name="_GoBack"/>
      <w:bookmarkEnd w:id="0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5E"/>
    <w:rsid w:val="005E3F66"/>
    <w:rsid w:val="00761CD4"/>
    <w:rsid w:val="0076215E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D41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215E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Macintosh Word</Application>
  <DocSecurity>0</DocSecurity>
  <Lines>2</Lines>
  <Paragraphs>1</Paragraphs>
  <ScaleCrop>false</ScaleCrop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2018-04-03T04:07:00Z</dcterms:created>
  <dcterms:modified xsi:type="dcterms:W3CDTF">2018-04-03T04:08:00Z</dcterms:modified>
</cp:coreProperties>
</file>